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FC" w:rsidRDefault="00EA47A9">
      <w:pPr>
        <w:spacing w:line="12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</w:t>
      </w:r>
      <w:r>
        <w:rPr>
          <w:rFonts w:hint="eastAsia"/>
          <w:b/>
          <w:bCs/>
          <w:sz w:val="36"/>
          <w:szCs w:val="36"/>
        </w:rPr>
        <w:t>东北师范大学借款单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（现场报销适用）</w:t>
      </w:r>
    </w:p>
    <w:p w:rsidR="00C918FC" w:rsidRDefault="00C826FC">
      <w:pPr>
        <w:spacing w:line="12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lang/>
        </w:rPr>
        <w:t xml:space="preserve">          </w:t>
      </w:r>
      <w:r w:rsidR="00EA47A9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lang/>
        </w:rPr>
        <w:t>□借款联</w:t>
      </w:r>
      <w:r w:rsidR="00EA47A9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lang/>
        </w:rPr>
        <w:t xml:space="preserve">            </w:t>
      </w:r>
      <w:r w:rsidR="00EA47A9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lang/>
        </w:rPr>
        <w:t>□冲账联</w:t>
      </w:r>
    </w:p>
    <w:p w:rsidR="00C918FC" w:rsidRDefault="00EA47A9" w:rsidP="00C826FC">
      <w:pPr>
        <w:spacing w:beforeLines="5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借款单位（公章）：</w:t>
      </w:r>
      <w:r>
        <w:rPr>
          <w:rFonts w:hint="eastAsia"/>
          <w:sz w:val="24"/>
        </w:rPr>
        <w:t xml:space="preserve">                                                                  </w:t>
      </w:r>
      <w:r>
        <w:rPr>
          <w:rFonts w:hint="eastAsia"/>
          <w:sz w:val="24"/>
        </w:rPr>
        <w:t>填制日期：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</w:t>
      </w:r>
    </w:p>
    <w:tbl>
      <w:tblPr>
        <w:tblpPr w:leftFromText="180" w:rightFromText="180" w:vertAnchor="text" w:horzAnchor="page" w:tblpX="2883" w:tblpY="481"/>
        <w:tblOverlap w:val="never"/>
        <w:tblW w:w="13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0"/>
        <w:gridCol w:w="2611"/>
        <w:gridCol w:w="2613"/>
        <w:gridCol w:w="522"/>
        <w:gridCol w:w="521"/>
        <w:gridCol w:w="522"/>
        <w:gridCol w:w="522"/>
        <w:gridCol w:w="524"/>
        <w:gridCol w:w="522"/>
        <w:gridCol w:w="522"/>
        <w:gridCol w:w="522"/>
        <w:gridCol w:w="521"/>
        <w:gridCol w:w="528"/>
      </w:tblGrid>
      <w:tr w:rsidR="00C918FC">
        <w:trPr>
          <w:trHeight w:val="622"/>
        </w:trPr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款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由</w:t>
            </w:r>
          </w:p>
        </w:tc>
        <w:tc>
          <w:tcPr>
            <w:tcW w:w="52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5223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款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额</w:t>
            </w:r>
          </w:p>
        </w:tc>
      </w:tr>
      <w:tr w:rsidR="00C918FC">
        <w:trPr>
          <w:trHeight w:val="622"/>
        </w:trPr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部门编码及名称</w:t>
            </w:r>
          </w:p>
        </w:tc>
        <w:tc>
          <w:tcPr>
            <w:tcW w:w="52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千</w:t>
            </w:r>
          </w:p>
        </w:tc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百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十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万</w:t>
            </w:r>
          </w:p>
        </w:tc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千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百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十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元</w:t>
            </w:r>
          </w:p>
        </w:tc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角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分</w:t>
            </w:r>
          </w:p>
        </w:tc>
      </w:tr>
      <w:tr w:rsidR="00C918FC">
        <w:trPr>
          <w:trHeight w:val="622"/>
        </w:trPr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项目编码及名称</w:t>
            </w:r>
          </w:p>
        </w:tc>
        <w:tc>
          <w:tcPr>
            <w:tcW w:w="52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C918FC">
        <w:trPr>
          <w:trHeight w:val="622"/>
        </w:trPr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借款金额（大写）</w:t>
            </w:r>
          </w:p>
        </w:tc>
        <w:tc>
          <w:tcPr>
            <w:tcW w:w="10449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</w:p>
        </w:tc>
      </w:tr>
      <w:tr w:rsidR="00C918FC">
        <w:trPr>
          <w:trHeight w:val="622"/>
        </w:trPr>
        <w:tc>
          <w:tcPr>
            <w:tcW w:w="2612" w:type="dxa"/>
            <w:tcBorders>
              <w:bottom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项目负责人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主管领导签字</w:t>
            </w:r>
          </w:p>
        </w:tc>
        <w:tc>
          <w:tcPr>
            <w:tcW w:w="2612" w:type="dxa"/>
            <w:tcBorders>
              <w:bottom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借款人签字</w:t>
            </w:r>
          </w:p>
        </w:tc>
        <w:tc>
          <w:tcPr>
            <w:tcW w:w="2613" w:type="dxa"/>
            <w:tcBorders>
              <w:bottom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预计还款日期</w:t>
            </w:r>
          </w:p>
        </w:tc>
        <w:tc>
          <w:tcPr>
            <w:tcW w:w="2611" w:type="dxa"/>
            <w:gridSpan w:val="5"/>
            <w:tcBorders>
              <w:bottom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借款科目</w:t>
            </w:r>
          </w:p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（会计人员填写）</w:t>
            </w:r>
          </w:p>
        </w:tc>
        <w:tc>
          <w:tcPr>
            <w:tcW w:w="2612" w:type="dxa"/>
            <w:gridSpan w:val="5"/>
            <w:tcBorders>
              <w:bottom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凭证号</w:t>
            </w:r>
          </w:p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（会计人员填写）</w:t>
            </w:r>
          </w:p>
        </w:tc>
      </w:tr>
      <w:tr w:rsidR="00C918FC">
        <w:trPr>
          <w:trHeight w:val="642"/>
        </w:trPr>
        <w:tc>
          <w:tcPr>
            <w:tcW w:w="2612" w:type="dxa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8FC" w:rsidRDefault="00C918F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</w:p>
        </w:tc>
        <w:tc>
          <w:tcPr>
            <w:tcW w:w="2612" w:type="dxa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8FC" w:rsidRDefault="00C918F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</w:p>
        </w:tc>
        <w:tc>
          <w:tcPr>
            <w:tcW w:w="2613" w:type="dxa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8FC" w:rsidRDefault="00C918F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</w:p>
        </w:tc>
        <w:tc>
          <w:tcPr>
            <w:tcW w:w="2611" w:type="dxa"/>
            <w:gridSpan w:val="5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8FC" w:rsidRDefault="00C918F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</w:p>
        </w:tc>
        <w:tc>
          <w:tcPr>
            <w:tcW w:w="2612" w:type="dxa"/>
            <w:gridSpan w:val="5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8FC" w:rsidRDefault="00C918F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</w:p>
        </w:tc>
      </w:tr>
      <w:tr w:rsidR="00C918FC">
        <w:trPr>
          <w:trHeight w:val="803"/>
        </w:trPr>
        <w:tc>
          <w:tcPr>
            <w:tcW w:w="2612" w:type="dxa"/>
            <w:tcBorders>
              <w:top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8FC" w:rsidRDefault="00EA47A9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支付方式</w:t>
            </w:r>
          </w:p>
        </w:tc>
        <w:tc>
          <w:tcPr>
            <w:tcW w:w="7836" w:type="dxa"/>
            <w:gridSpan w:val="7"/>
            <w:tcBorders>
              <w:top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8FC" w:rsidRDefault="00EA47A9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对公转账请填写</w:t>
            </w:r>
          </w:p>
        </w:tc>
        <w:tc>
          <w:tcPr>
            <w:tcW w:w="2612" w:type="dxa"/>
            <w:gridSpan w:val="5"/>
            <w:tcBorders>
              <w:top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8FC" w:rsidRDefault="00EA47A9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对私网银请填写</w:t>
            </w:r>
          </w:p>
        </w:tc>
      </w:tr>
      <w:tr w:rsidR="00C918FC">
        <w:trPr>
          <w:trHeight w:val="622"/>
        </w:trPr>
        <w:tc>
          <w:tcPr>
            <w:tcW w:w="2611" w:type="dxa"/>
            <w:tcBorders>
              <w:top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收款单位</w:t>
            </w:r>
          </w:p>
        </w:tc>
        <w:tc>
          <w:tcPr>
            <w:tcW w:w="7837" w:type="dxa"/>
            <w:gridSpan w:val="7"/>
            <w:tcBorders>
              <w:top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612" w:type="dxa"/>
            <w:gridSpan w:val="5"/>
            <w:vMerge w:val="restart"/>
            <w:tcBorders>
              <w:top w:val="single" w:sz="12" w:space="0" w:color="000000"/>
              <w:tl2br w:val="nil"/>
              <w:tr2bl w:val="nil"/>
            </w:tcBorders>
            <w:shd w:val="clear" w:color="auto" w:fill="auto"/>
          </w:tcPr>
          <w:p w:rsidR="00C918FC" w:rsidRDefault="00C918FC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C918FC" w:rsidRDefault="00EA47A9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职工编号：</w:t>
            </w:r>
          </w:p>
          <w:p w:rsidR="00C918FC" w:rsidRDefault="00C918FC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C918FC" w:rsidRDefault="00C918FC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C918FC" w:rsidRDefault="00EA47A9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报销备案卡户名：</w:t>
            </w:r>
          </w:p>
        </w:tc>
      </w:tr>
      <w:tr w:rsidR="00C918FC">
        <w:trPr>
          <w:trHeight w:val="622"/>
        </w:trPr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户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行</w:t>
            </w:r>
          </w:p>
        </w:tc>
        <w:tc>
          <w:tcPr>
            <w:tcW w:w="783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612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C918FC">
        <w:trPr>
          <w:trHeight w:val="713"/>
        </w:trPr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EA47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银行账号</w:t>
            </w:r>
          </w:p>
        </w:tc>
        <w:tc>
          <w:tcPr>
            <w:tcW w:w="783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</w:p>
        </w:tc>
        <w:tc>
          <w:tcPr>
            <w:tcW w:w="2612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918FC" w:rsidRDefault="00C918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</w:p>
        </w:tc>
      </w:tr>
    </w:tbl>
    <w:p w:rsidR="00C918FC" w:rsidRDefault="00C918FC">
      <w:pPr>
        <w:rPr>
          <w:sz w:val="18"/>
          <w:szCs w:val="18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C918FC">
      <w:pPr>
        <w:tabs>
          <w:tab w:val="left" w:pos="9673"/>
        </w:tabs>
        <w:rPr>
          <w:szCs w:val="21"/>
        </w:rPr>
      </w:pPr>
    </w:p>
    <w:p w:rsidR="00C918FC" w:rsidRDefault="00EA47A9" w:rsidP="00C826FC">
      <w:pPr>
        <w:ind w:firstLineChars="1077" w:firstLine="227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注：每次借款须凭借款单（一式两份）办理，一份为借款联，一份为冲账联，借款办理成功后，冲账联退借款经办人保存，还款时使用。</w:t>
      </w:r>
    </w:p>
    <w:p w:rsidR="00C918FC" w:rsidRDefault="00EA47A9">
      <w:pPr>
        <w:tabs>
          <w:tab w:val="left" w:pos="9673"/>
        </w:tabs>
        <w:rPr>
          <w:sz w:val="18"/>
          <w:szCs w:val="18"/>
        </w:rPr>
      </w:pPr>
      <w:r>
        <w:rPr>
          <w:rFonts w:hint="eastAsia"/>
          <w:szCs w:val="21"/>
        </w:rPr>
        <w:tab/>
      </w:r>
    </w:p>
    <w:sectPr w:rsidR="00C918FC" w:rsidSect="00C918FC">
      <w:pgSz w:w="16783" w:h="11850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A9" w:rsidRDefault="00EA47A9" w:rsidP="00C826FC">
      <w:r>
        <w:separator/>
      </w:r>
    </w:p>
  </w:endnote>
  <w:endnote w:type="continuationSeparator" w:id="1">
    <w:p w:rsidR="00EA47A9" w:rsidRDefault="00EA47A9" w:rsidP="00C82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A9" w:rsidRDefault="00EA47A9" w:rsidP="00C826FC">
      <w:r>
        <w:separator/>
      </w:r>
    </w:p>
  </w:footnote>
  <w:footnote w:type="continuationSeparator" w:id="1">
    <w:p w:rsidR="00EA47A9" w:rsidRDefault="00EA47A9" w:rsidP="00C82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802FE7"/>
    <w:rsid w:val="00C826FC"/>
    <w:rsid w:val="00C918FC"/>
    <w:rsid w:val="00EA47A9"/>
    <w:rsid w:val="02003AF8"/>
    <w:rsid w:val="08E3715B"/>
    <w:rsid w:val="0908624D"/>
    <w:rsid w:val="095365E8"/>
    <w:rsid w:val="0C252B05"/>
    <w:rsid w:val="15C5571C"/>
    <w:rsid w:val="17F2622B"/>
    <w:rsid w:val="193D0B8E"/>
    <w:rsid w:val="1EAD62D9"/>
    <w:rsid w:val="1FC45E24"/>
    <w:rsid w:val="235245E0"/>
    <w:rsid w:val="24A81A21"/>
    <w:rsid w:val="24CB36B6"/>
    <w:rsid w:val="25F5115B"/>
    <w:rsid w:val="28FB2745"/>
    <w:rsid w:val="31213A81"/>
    <w:rsid w:val="32E43153"/>
    <w:rsid w:val="338B5BE3"/>
    <w:rsid w:val="34C338C1"/>
    <w:rsid w:val="35B948B3"/>
    <w:rsid w:val="3CF40570"/>
    <w:rsid w:val="3DE446DF"/>
    <w:rsid w:val="434250D1"/>
    <w:rsid w:val="43B931B0"/>
    <w:rsid w:val="449435DB"/>
    <w:rsid w:val="45E146A1"/>
    <w:rsid w:val="49571303"/>
    <w:rsid w:val="4BC73A42"/>
    <w:rsid w:val="5090179B"/>
    <w:rsid w:val="53952100"/>
    <w:rsid w:val="540F2648"/>
    <w:rsid w:val="54304FB5"/>
    <w:rsid w:val="59360BBE"/>
    <w:rsid w:val="5C4346E2"/>
    <w:rsid w:val="5F020DEB"/>
    <w:rsid w:val="613176FC"/>
    <w:rsid w:val="67202109"/>
    <w:rsid w:val="6F07546E"/>
    <w:rsid w:val="6F6743B8"/>
    <w:rsid w:val="7049468F"/>
    <w:rsid w:val="71914402"/>
    <w:rsid w:val="750C63A5"/>
    <w:rsid w:val="7640215C"/>
    <w:rsid w:val="765D5280"/>
    <w:rsid w:val="76E837AB"/>
    <w:rsid w:val="78DD250E"/>
    <w:rsid w:val="79A57013"/>
    <w:rsid w:val="7D51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8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18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82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26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82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26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le</cp:lastModifiedBy>
  <cp:revision>3</cp:revision>
  <cp:lastPrinted>2020-06-28T03:23:00Z</cp:lastPrinted>
  <dcterms:created xsi:type="dcterms:W3CDTF">2018-12-24T08:29:00Z</dcterms:created>
  <dcterms:modified xsi:type="dcterms:W3CDTF">2020-06-28T03:23:00Z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